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1B" w:rsidRPr="00E17794" w:rsidRDefault="00425C1B" w:rsidP="00425C1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-596265</wp:posOffset>
            </wp:positionV>
            <wp:extent cx="571500" cy="5905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3" o:spid="_x0000_s1028" style="position:absolute;left:0;text-align:left;margin-left:-18.4pt;margin-top:-38.05pt;width:530.25pt;height:178.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" stroked="f"/>
        </w:pict>
      </w:r>
      <w:r w:rsidRPr="00E17794">
        <w:rPr>
          <w:b/>
          <w:sz w:val="32"/>
          <w:szCs w:val="32"/>
        </w:rPr>
        <w:t>БЛАГОВЕЩЕНСКАЯ ГОРОДСКАЯ ДУМА</w:t>
      </w:r>
    </w:p>
    <w:p w:rsidR="00425C1B" w:rsidRDefault="00425C1B" w:rsidP="00425C1B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425C1B" w:rsidRPr="00425C1B" w:rsidRDefault="00425C1B" w:rsidP="00425C1B">
      <w:pPr>
        <w:jc w:val="center"/>
        <w:rPr>
          <w:sz w:val="24"/>
          <w:szCs w:val="24"/>
        </w:rPr>
      </w:pPr>
      <w:r w:rsidRPr="00425C1B">
        <w:rPr>
          <w:sz w:val="24"/>
          <w:szCs w:val="24"/>
        </w:rPr>
        <w:t>(шестой созыв)</w:t>
      </w:r>
    </w:p>
    <w:p w:rsidR="00425C1B" w:rsidRPr="00010F63" w:rsidRDefault="00425C1B" w:rsidP="00425C1B">
      <w:pPr>
        <w:jc w:val="center"/>
        <w:rPr>
          <w:szCs w:val="28"/>
        </w:rPr>
      </w:pPr>
    </w:p>
    <w:p w:rsidR="00425C1B" w:rsidRDefault="00425C1B" w:rsidP="00425C1B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425C1B" w:rsidRPr="005B0C84" w:rsidRDefault="00425C1B" w:rsidP="00425C1B">
      <w:pPr>
        <w:jc w:val="center"/>
        <w:rPr>
          <w:b/>
          <w:sz w:val="38"/>
          <w:szCs w:val="38"/>
        </w:rPr>
      </w:pPr>
    </w:p>
    <w:p w:rsidR="00425C1B" w:rsidRDefault="00425C1B" w:rsidP="00425C1B">
      <w:pPr>
        <w:jc w:val="both"/>
        <w:rPr>
          <w:szCs w:val="28"/>
        </w:rPr>
      </w:pPr>
    </w:p>
    <w:p w:rsidR="00425C1B" w:rsidRPr="00425C1B" w:rsidRDefault="00425C1B" w:rsidP="00425C1B">
      <w:pPr>
        <w:jc w:val="both"/>
        <w:rPr>
          <w:sz w:val="28"/>
          <w:szCs w:val="28"/>
        </w:rPr>
      </w:pPr>
      <w:r w:rsidRPr="00425C1B">
        <w:rPr>
          <w:sz w:val="28"/>
          <w:szCs w:val="28"/>
          <w:u w:val="single"/>
        </w:rPr>
        <w:t>27.10.2016</w:t>
      </w:r>
      <w:r w:rsidRPr="00425C1B">
        <w:rPr>
          <w:sz w:val="28"/>
          <w:szCs w:val="28"/>
        </w:rPr>
        <w:tab/>
      </w:r>
      <w:r w:rsidRPr="00425C1B">
        <w:rPr>
          <w:sz w:val="28"/>
          <w:szCs w:val="28"/>
        </w:rPr>
        <w:tab/>
      </w:r>
      <w:r w:rsidRPr="00425C1B">
        <w:rPr>
          <w:sz w:val="28"/>
          <w:szCs w:val="28"/>
        </w:rPr>
        <w:tab/>
      </w:r>
      <w:r w:rsidRPr="00425C1B">
        <w:rPr>
          <w:sz w:val="28"/>
          <w:szCs w:val="28"/>
        </w:rPr>
        <w:tab/>
      </w:r>
      <w:r w:rsidRPr="00425C1B">
        <w:rPr>
          <w:sz w:val="28"/>
          <w:szCs w:val="28"/>
        </w:rPr>
        <w:tab/>
      </w:r>
      <w:r w:rsidRPr="00425C1B">
        <w:rPr>
          <w:sz w:val="28"/>
          <w:szCs w:val="28"/>
        </w:rPr>
        <w:tab/>
      </w:r>
      <w:r w:rsidRPr="00425C1B">
        <w:rPr>
          <w:sz w:val="28"/>
          <w:szCs w:val="28"/>
        </w:rPr>
        <w:tab/>
      </w:r>
      <w:r w:rsidRPr="00425C1B">
        <w:rPr>
          <w:sz w:val="28"/>
          <w:szCs w:val="28"/>
        </w:rPr>
        <w:tab/>
        <w:t xml:space="preserve">                          </w:t>
      </w:r>
      <w:r w:rsidRPr="00425C1B">
        <w:rPr>
          <w:sz w:val="28"/>
          <w:szCs w:val="28"/>
          <w:u w:val="single"/>
        </w:rPr>
        <w:t>№ 26/1</w:t>
      </w:r>
      <w:r>
        <w:rPr>
          <w:sz w:val="28"/>
          <w:szCs w:val="28"/>
          <w:u w:val="single"/>
        </w:rPr>
        <w:t>02</w:t>
      </w:r>
    </w:p>
    <w:p w:rsidR="00425C1B" w:rsidRPr="00425C1B" w:rsidRDefault="00425C1B" w:rsidP="00425C1B">
      <w:pPr>
        <w:jc w:val="center"/>
        <w:rPr>
          <w:sz w:val="28"/>
          <w:szCs w:val="28"/>
        </w:rPr>
      </w:pPr>
      <w:r w:rsidRPr="00425C1B">
        <w:rPr>
          <w:sz w:val="28"/>
          <w:szCs w:val="28"/>
        </w:rPr>
        <w:t>г. Благовещенск</w:t>
      </w:r>
    </w:p>
    <w:p w:rsidR="00425C1B" w:rsidRPr="00425C1B" w:rsidRDefault="00425C1B" w:rsidP="00412AD5">
      <w:pPr>
        <w:jc w:val="both"/>
        <w:rPr>
          <w:sz w:val="32"/>
          <w:szCs w:val="32"/>
          <w:vertAlign w:val="subscript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17"/>
      </w:tblGrid>
      <w:tr w:rsidR="00AB5246" w:rsidTr="00425C1B">
        <w:trPr>
          <w:trHeight w:val="1644"/>
        </w:trPr>
        <w:tc>
          <w:tcPr>
            <w:tcW w:w="4817" w:type="dxa"/>
          </w:tcPr>
          <w:p w:rsidR="00425C1B" w:rsidRDefault="00425C1B" w:rsidP="001C3257">
            <w:pPr>
              <w:pStyle w:val="a3"/>
              <w:ind w:right="-83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┌                                                             ┐</w:t>
            </w:r>
          </w:p>
          <w:p w:rsidR="00AB5246" w:rsidRDefault="00AB5246" w:rsidP="001C3257">
            <w:pPr>
              <w:pStyle w:val="a3"/>
              <w:ind w:right="-83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 утверждении базовой ставки арендной платы за пользование недвижимым имуществом, находящимся в муниципальной собственности </w:t>
            </w:r>
          </w:p>
        </w:tc>
      </w:tr>
    </w:tbl>
    <w:p w:rsidR="00AB5246" w:rsidRDefault="00AB5246" w:rsidP="00412AD5">
      <w:pPr>
        <w:pStyle w:val="a3"/>
        <w:jc w:val="left"/>
        <w:rPr>
          <w:b w:val="0"/>
          <w:bCs w:val="0"/>
          <w:sz w:val="24"/>
          <w:szCs w:val="24"/>
        </w:rPr>
      </w:pPr>
    </w:p>
    <w:p w:rsidR="00AB5246" w:rsidRPr="00A468B8" w:rsidRDefault="00AB5246" w:rsidP="0041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68B8">
        <w:rPr>
          <w:sz w:val="28"/>
          <w:szCs w:val="28"/>
        </w:rPr>
        <w:t xml:space="preserve">Рассмотрев внесенный </w:t>
      </w:r>
      <w:r>
        <w:rPr>
          <w:sz w:val="28"/>
          <w:szCs w:val="28"/>
        </w:rPr>
        <w:t xml:space="preserve">мэром </w:t>
      </w:r>
      <w:r w:rsidRPr="00A468B8">
        <w:rPr>
          <w:sz w:val="28"/>
          <w:szCs w:val="28"/>
        </w:rPr>
        <w:t>города Благовещенска проект решения Благовещенской городской Думы «Об утверждении базовой ставки арендной платы за пользование недвижимым имуществом, находящимся в муниципальной собственности», в целях эффективного использования муниципального имущества города Благовещенска</w:t>
      </w:r>
      <w:r>
        <w:rPr>
          <w:sz w:val="28"/>
          <w:szCs w:val="28"/>
        </w:rPr>
        <w:t>,</w:t>
      </w:r>
      <w:r w:rsidRPr="00A468B8">
        <w:rPr>
          <w:sz w:val="28"/>
          <w:szCs w:val="28"/>
        </w:rPr>
        <w:t xml:space="preserve"> переданного в аренду</w:t>
      </w:r>
      <w:r>
        <w:rPr>
          <w:sz w:val="28"/>
          <w:szCs w:val="28"/>
        </w:rPr>
        <w:t>,</w:t>
      </w:r>
      <w:r w:rsidRPr="00A468B8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 w:rsidRPr="00A468B8">
        <w:rPr>
          <w:sz w:val="28"/>
          <w:szCs w:val="28"/>
        </w:rPr>
        <w:t xml:space="preserve"> с п.</w:t>
      </w:r>
      <w:r>
        <w:rPr>
          <w:sz w:val="28"/>
          <w:szCs w:val="28"/>
        </w:rPr>
        <w:t xml:space="preserve"> 4.4</w:t>
      </w:r>
      <w:r w:rsidRPr="00A468B8">
        <w:rPr>
          <w:sz w:val="28"/>
          <w:szCs w:val="28"/>
        </w:rPr>
        <w:t xml:space="preserve"> Положения о п</w:t>
      </w:r>
      <w:r>
        <w:rPr>
          <w:sz w:val="28"/>
          <w:szCs w:val="28"/>
        </w:rPr>
        <w:t>редоставлении в аренду имущества, являющегося собственностью муниципального образования города Благовещенска</w:t>
      </w:r>
      <w:r w:rsidRPr="00A468B8">
        <w:rPr>
          <w:sz w:val="28"/>
          <w:szCs w:val="28"/>
        </w:rPr>
        <w:t xml:space="preserve">, утвержденного решением Благовещенской городской Думы от </w:t>
      </w:r>
      <w:r>
        <w:rPr>
          <w:sz w:val="28"/>
          <w:szCs w:val="28"/>
        </w:rPr>
        <w:t>20.12.2012 № 51</w:t>
      </w:r>
      <w:proofErr w:type="gramEnd"/>
      <w:r>
        <w:rPr>
          <w:sz w:val="28"/>
          <w:szCs w:val="28"/>
        </w:rPr>
        <w:t>/146</w:t>
      </w:r>
      <w:r w:rsidRPr="00A468B8">
        <w:rPr>
          <w:sz w:val="28"/>
          <w:szCs w:val="28"/>
        </w:rPr>
        <w:t xml:space="preserve">, на основании статьи 20 Устава муниципального образования города Благовещенска, учитывая заключение комитета </w:t>
      </w:r>
      <w:r w:rsidR="00F270C5">
        <w:rPr>
          <w:sz w:val="28"/>
          <w:szCs w:val="28"/>
        </w:rPr>
        <w:t xml:space="preserve">Благовещенской городской Думы </w:t>
      </w:r>
      <w:r w:rsidRPr="00A468B8">
        <w:rPr>
          <w:sz w:val="28"/>
          <w:szCs w:val="28"/>
        </w:rPr>
        <w:t xml:space="preserve">по вопросам экономики, собственности и жилищно-коммунального хозяйства, Благовещенская городская Дума </w:t>
      </w:r>
    </w:p>
    <w:p w:rsidR="00F270C5" w:rsidRPr="00A468B8" w:rsidRDefault="00AB5246" w:rsidP="00F270C5">
      <w:pPr>
        <w:pStyle w:val="a3"/>
        <w:jc w:val="left"/>
        <w:rPr>
          <w:sz w:val="28"/>
          <w:szCs w:val="28"/>
        </w:rPr>
      </w:pPr>
      <w:r w:rsidRPr="00A468B8">
        <w:rPr>
          <w:sz w:val="28"/>
          <w:szCs w:val="28"/>
        </w:rPr>
        <w:t>решила:</w:t>
      </w:r>
    </w:p>
    <w:p w:rsidR="00AB5246" w:rsidRDefault="00AB5246" w:rsidP="00412AD5">
      <w:pPr>
        <w:pStyle w:val="3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базовую ставку арендной платы за пользование недвижимым имуществом, находящимся в муниципальной собственности, в размере 243 рубля. </w:t>
      </w:r>
    </w:p>
    <w:p w:rsidR="00AB5246" w:rsidRDefault="00AB5246" w:rsidP="00412AD5">
      <w:pPr>
        <w:pStyle w:val="31"/>
        <w:ind w:firstLine="72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Благовещен</w:t>
      </w:r>
      <w:bookmarkStart w:id="0" w:name="_GoBack"/>
      <w:bookmarkEnd w:id="0"/>
      <w:r>
        <w:rPr>
          <w:sz w:val="28"/>
          <w:szCs w:val="28"/>
        </w:rPr>
        <w:t xml:space="preserve">ской городской Думы от 24.09.2015 № 14/152 </w:t>
      </w:r>
      <w:r w:rsidRPr="00163E87">
        <w:rPr>
          <w:sz w:val="28"/>
          <w:szCs w:val="28"/>
        </w:rPr>
        <w:t>«Об утверждении базовой ставки арендной платы за пользование недвижимым имуществом, находящимся в муниципальной собственности</w:t>
      </w:r>
      <w:r>
        <w:rPr>
          <w:sz w:val="28"/>
          <w:szCs w:val="28"/>
        </w:rPr>
        <w:t>, на 2016 год</w:t>
      </w:r>
      <w:r w:rsidRPr="00163E8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B5246" w:rsidRDefault="00AB5246" w:rsidP="00412AD5">
      <w:pPr>
        <w:pStyle w:val="31"/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в газете «Благовещенск» и вступает в силу с 1 января 2017 года.</w:t>
      </w:r>
    </w:p>
    <w:p w:rsidR="00AB5246" w:rsidRPr="00EF0602" w:rsidRDefault="00AB5246" w:rsidP="00412AD5">
      <w:pPr>
        <w:pStyle w:val="31"/>
        <w:ind w:firstLine="720"/>
        <w:rPr>
          <w:sz w:val="28"/>
          <w:szCs w:val="28"/>
        </w:rPr>
      </w:pPr>
      <w:r w:rsidRPr="00ED0694">
        <w:rPr>
          <w:sz w:val="28"/>
          <w:szCs w:val="28"/>
        </w:rPr>
        <w:t xml:space="preserve">4. Контроль за исполнением настоящего решения возложить на комитет </w:t>
      </w:r>
      <w:r w:rsidR="00F270C5">
        <w:rPr>
          <w:sz w:val="28"/>
          <w:szCs w:val="28"/>
        </w:rPr>
        <w:t xml:space="preserve">Благовещенской городской Думы </w:t>
      </w:r>
      <w:r w:rsidRPr="00ED0694">
        <w:rPr>
          <w:sz w:val="28"/>
          <w:szCs w:val="28"/>
        </w:rPr>
        <w:t>по вопросам экономики, собственности и жилищно-коммунального хозяйства</w:t>
      </w:r>
      <w:r w:rsidR="00F270C5">
        <w:rPr>
          <w:sz w:val="28"/>
          <w:szCs w:val="28"/>
        </w:rPr>
        <w:t xml:space="preserve"> (А.Н. Вишневский</w:t>
      </w:r>
      <w:r w:rsidRPr="00EF0602">
        <w:rPr>
          <w:sz w:val="28"/>
          <w:szCs w:val="28"/>
        </w:rPr>
        <w:t>).</w:t>
      </w:r>
    </w:p>
    <w:p w:rsidR="00AB5246" w:rsidRDefault="00AB5246" w:rsidP="00412AD5">
      <w:pPr>
        <w:pStyle w:val="a5"/>
        <w:ind w:firstLine="0"/>
      </w:pPr>
    </w:p>
    <w:p w:rsidR="00AB5246" w:rsidRDefault="00AB5246" w:rsidP="00412AD5">
      <w:pPr>
        <w:pStyle w:val="a5"/>
        <w:ind w:firstLine="0"/>
      </w:pPr>
    </w:p>
    <w:p w:rsidR="00AB5246" w:rsidRPr="009978AA" w:rsidRDefault="00AB5246" w:rsidP="00C52DA5">
      <w:pPr>
        <w:rPr>
          <w:b/>
          <w:bCs/>
          <w:color w:val="FFFFFF"/>
        </w:rPr>
      </w:pPr>
      <w:r w:rsidRPr="009978AA">
        <w:rPr>
          <w:sz w:val="28"/>
          <w:szCs w:val="28"/>
        </w:rPr>
        <w:t>Мэр города Благове</w:t>
      </w:r>
      <w:r w:rsidR="00425C1B">
        <w:rPr>
          <w:sz w:val="28"/>
          <w:szCs w:val="28"/>
        </w:rPr>
        <w:t xml:space="preserve">щенска                 </w:t>
      </w:r>
      <w:r w:rsidR="00425C1B">
        <w:rPr>
          <w:sz w:val="28"/>
          <w:szCs w:val="28"/>
        </w:rPr>
        <w:tab/>
      </w:r>
      <w:r w:rsidR="00425C1B">
        <w:rPr>
          <w:sz w:val="28"/>
          <w:szCs w:val="28"/>
        </w:rPr>
        <w:tab/>
      </w:r>
      <w:r w:rsidR="00425C1B">
        <w:rPr>
          <w:sz w:val="28"/>
          <w:szCs w:val="28"/>
        </w:rPr>
        <w:tab/>
      </w:r>
      <w:r w:rsidR="00425C1B">
        <w:rPr>
          <w:sz w:val="28"/>
          <w:szCs w:val="28"/>
        </w:rPr>
        <w:tab/>
      </w:r>
      <w:r w:rsidR="00425C1B">
        <w:rPr>
          <w:sz w:val="28"/>
          <w:szCs w:val="28"/>
        </w:rPr>
        <w:tab/>
      </w:r>
      <w:r w:rsidRPr="009978AA">
        <w:rPr>
          <w:sz w:val="28"/>
          <w:szCs w:val="28"/>
        </w:rPr>
        <w:t xml:space="preserve"> В.С. Калита     </w:t>
      </w:r>
    </w:p>
    <w:sectPr w:rsidR="00AB5246" w:rsidRPr="009978AA" w:rsidSect="00425C1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760"/>
    <w:multiLevelType w:val="hybridMultilevel"/>
    <w:tmpl w:val="5CD86548"/>
    <w:lvl w:ilvl="0" w:tplc="A42CA4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AD5"/>
    <w:rsid w:val="00004542"/>
    <w:rsid w:val="0001675B"/>
    <w:rsid w:val="0003748D"/>
    <w:rsid w:val="00097EF7"/>
    <w:rsid w:val="000C4DAD"/>
    <w:rsid w:val="000F39B4"/>
    <w:rsid w:val="00112679"/>
    <w:rsid w:val="00134CDB"/>
    <w:rsid w:val="00163E87"/>
    <w:rsid w:val="0018397C"/>
    <w:rsid w:val="00195797"/>
    <w:rsid w:val="001A182C"/>
    <w:rsid w:val="001C3257"/>
    <w:rsid w:val="001C71A3"/>
    <w:rsid w:val="001D7BD8"/>
    <w:rsid w:val="0022192A"/>
    <w:rsid w:val="002D4E27"/>
    <w:rsid w:val="00307D29"/>
    <w:rsid w:val="003126F5"/>
    <w:rsid w:val="00335E1F"/>
    <w:rsid w:val="003421C4"/>
    <w:rsid w:val="003A1622"/>
    <w:rsid w:val="003C1CC3"/>
    <w:rsid w:val="003C4EDC"/>
    <w:rsid w:val="003D3DC0"/>
    <w:rsid w:val="004064A9"/>
    <w:rsid w:val="00412AD5"/>
    <w:rsid w:val="00425C1B"/>
    <w:rsid w:val="004617DF"/>
    <w:rsid w:val="004B4909"/>
    <w:rsid w:val="004D12BE"/>
    <w:rsid w:val="00500A6E"/>
    <w:rsid w:val="0054202D"/>
    <w:rsid w:val="00551004"/>
    <w:rsid w:val="00565CC9"/>
    <w:rsid w:val="00567B29"/>
    <w:rsid w:val="0059365B"/>
    <w:rsid w:val="00595E4E"/>
    <w:rsid w:val="005A444F"/>
    <w:rsid w:val="006421EA"/>
    <w:rsid w:val="00673DAC"/>
    <w:rsid w:val="00675874"/>
    <w:rsid w:val="006B0A13"/>
    <w:rsid w:val="006F4EC4"/>
    <w:rsid w:val="00715730"/>
    <w:rsid w:val="00727EF0"/>
    <w:rsid w:val="007A1CE8"/>
    <w:rsid w:val="007E141C"/>
    <w:rsid w:val="007E5401"/>
    <w:rsid w:val="00801168"/>
    <w:rsid w:val="00815BF6"/>
    <w:rsid w:val="0084668E"/>
    <w:rsid w:val="0088579D"/>
    <w:rsid w:val="008A462A"/>
    <w:rsid w:val="009009B0"/>
    <w:rsid w:val="00910520"/>
    <w:rsid w:val="00915A91"/>
    <w:rsid w:val="00923525"/>
    <w:rsid w:val="00940448"/>
    <w:rsid w:val="0094309C"/>
    <w:rsid w:val="009603B9"/>
    <w:rsid w:val="0097353B"/>
    <w:rsid w:val="0098760A"/>
    <w:rsid w:val="0099209E"/>
    <w:rsid w:val="009978AA"/>
    <w:rsid w:val="009A49E5"/>
    <w:rsid w:val="009D7018"/>
    <w:rsid w:val="00A31986"/>
    <w:rsid w:val="00A354E6"/>
    <w:rsid w:val="00A468B8"/>
    <w:rsid w:val="00A67C52"/>
    <w:rsid w:val="00A81AEE"/>
    <w:rsid w:val="00A87FFB"/>
    <w:rsid w:val="00AB5246"/>
    <w:rsid w:val="00AE6F8D"/>
    <w:rsid w:val="00B25304"/>
    <w:rsid w:val="00B36EDB"/>
    <w:rsid w:val="00B536BA"/>
    <w:rsid w:val="00B82DC0"/>
    <w:rsid w:val="00BD372B"/>
    <w:rsid w:val="00BE46B7"/>
    <w:rsid w:val="00C01F5C"/>
    <w:rsid w:val="00C21814"/>
    <w:rsid w:val="00C22DFB"/>
    <w:rsid w:val="00C52DA5"/>
    <w:rsid w:val="00C52F27"/>
    <w:rsid w:val="00C67997"/>
    <w:rsid w:val="00C92B53"/>
    <w:rsid w:val="00C977A9"/>
    <w:rsid w:val="00CB4ACE"/>
    <w:rsid w:val="00CB54AD"/>
    <w:rsid w:val="00CB6028"/>
    <w:rsid w:val="00CD57B7"/>
    <w:rsid w:val="00CE5817"/>
    <w:rsid w:val="00D31D25"/>
    <w:rsid w:val="00D75B2D"/>
    <w:rsid w:val="00D97012"/>
    <w:rsid w:val="00DB0A28"/>
    <w:rsid w:val="00DC4342"/>
    <w:rsid w:val="00DD6A5F"/>
    <w:rsid w:val="00DE70C5"/>
    <w:rsid w:val="00DE7DFB"/>
    <w:rsid w:val="00E631FF"/>
    <w:rsid w:val="00E650D8"/>
    <w:rsid w:val="00E70A21"/>
    <w:rsid w:val="00E93CD4"/>
    <w:rsid w:val="00ED0694"/>
    <w:rsid w:val="00EF0602"/>
    <w:rsid w:val="00EF347F"/>
    <w:rsid w:val="00F270C5"/>
    <w:rsid w:val="00F60827"/>
    <w:rsid w:val="00F65002"/>
    <w:rsid w:val="00FC4760"/>
    <w:rsid w:val="00FE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D5"/>
  </w:style>
  <w:style w:type="paragraph" w:styleId="3">
    <w:name w:val="heading 3"/>
    <w:basedOn w:val="a"/>
    <w:next w:val="a"/>
    <w:link w:val="30"/>
    <w:uiPriority w:val="99"/>
    <w:qFormat/>
    <w:rsid w:val="00412AD5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8579D"/>
    <w:rPr>
      <w:rFonts w:ascii="Cambria" w:hAnsi="Cambria" w:cs="Cambria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12AD5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8579D"/>
  </w:style>
  <w:style w:type="paragraph" w:styleId="31">
    <w:name w:val="Body Text 3"/>
    <w:basedOn w:val="a"/>
    <w:link w:val="32"/>
    <w:uiPriority w:val="99"/>
    <w:rsid w:val="00412AD5"/>
    <w:pPr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88579D"/>
    <w:rPr>
      <w:sz w:val="16"/>
      <w:szCs w:val="16"/>
    </w:rPr>
  </w:style>
  <w:style w:type="paragraph" w:styleId="a3">
    <w:name w:val="Title"/>
    <w:basedOn w:val="a"/>
    <w:link w:val="a4"/>
    <w:uiPriority w:val="99"/>
    <w:qFormat/>
    <w:rsid w:val="00412AD5"/>
    <w:pPr>
      <w:ind w:right="141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8579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12AD5"/>
    <w:pPr>
      <w:ind w:firstLine="720"/>
    </w:pPr>
    <w:rPr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88579D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727EF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1D7B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1D7BD8"/>
    <w:rPr>
      <w:rFonts w:ascii="Verdana" w:hAnsi="Verdana" w:cs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User</cp:lastModifiedBy>
  <cp:revision>8</cp:revision>
  <cp:lastPrinted>2016-10-25T07:07:00Z</cp:lastPrinted>
  <dcterms:created xsi:type="dcterms:W3CDTF">2016-10-05T07:38:00Z</dcterms:created>
  <dcterms:modified xsi:type="dcterms:W3CDTF">2016-10-25T07:07:00Z</dcterms:modified>
</cp:coreProperties>
</file>